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99" w:rsidRDefault="00E6172F" w:rsidP="00B678B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70563">
        <w:rPr>
          <w:sz w:val="28"/>
          <w:szCs w:val="28"/>
        </w:rPr>
        <w:t xml:space="preserve">о </w:t>
      </w:r>
      <w:r w:rsidR="00F16A17">
        <w:rPr>
          <w:sz w:val="28"/>
          <w:szCs w:val="28"/>
        </w:rPr>
        <w:t xml:space="preserve">требованию </w:t>
      </w:r>
      <w:r>
        <w:rPr>
          <w:sz w:val="28"/>
          <w:szCs w:val="28"/>
        </w:rPr>
        <w:t>Николаевского-на-Амуре межрайонного</w:t>
      </w:r>
      <w:r w:rsidRPr="00E6172F">
        <w:rPr>
          <w:sz w:val="28"/>
          <w:szCs w:val="28"/>
        </w:rPr>
        <w:t xml:space="preserve"> природоохранного прокурора </w:t>
      </w:r>
      <w:r w:rsidR="00F16A17">
        <w:rPr>
          <w:sz w:val="28"/>
          <w:szCs w:val="28"/>
        </w:rPr>
        <w:t>организацией устранены нарушения в области обращения с отходами</w:t>
      </w:r>
      <w:r w:rsidR="00B678B8">
        <w:rPr>
          <w:sz w:val="28"/>
          <w:szCs w:val="28"/>
        </w:rPr>
        <w:t>.</w:t>
      </w:r>
    </w:p>
    <w:p w:rsidR="00CE64B1" w:rsidRPr="00926EAC" w:rsidRDefault="00CE64B1" w:rsidP="00B678B8">
      <w:pPr>
        <w:spacing w:line="360" w:lineRule="auto"/>
        <w:ind w:firstLine="708"/>
        <w:jc w:val="both"/>
        <w:rPr>
          <w:sz w:val="28"/>
          <w:szCs w:val="28"/>
        </w:rPr>
      </w:pPr>
    </w:p>
    <w:p w:rsidR="00F16A17" w:rsidRDefault="00F16A17" w:rsidP="00F16A17">
      <w:pPr>
        <w:ind w:firstLine="709"/>
        <w:jc w:val="both"/>
        <w:rPr>
          <w:sz w:val="28"/>
          <w:szCs w:val="28"/>
        </w:rPr>
      </w:pPr>
      <w:r w:rsidRPr="00950031">
        <w:rPr>
          <w:sz w:val="28"/>
          <w:szCs w:val="28"/>
        </w:rPr>
        <w:t xml:space="preserve">Николаевской-на-Амуре межрайонной природоохранной прокуратурой проведена проверка </w:t>
      </w:r>
      <w:r>
        <w:rPr>
          <w:sz w:val="28"/>
          <w:szCs w:val="28"/>
        </w:rPr>
        <w:t>соблюдения хозяйствующими субъектами</w:t>
      </w:r>
      <w:r w:rsidRPr="00950031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 об отходах производства и потребления.</w:t>
      </w:r>
    </w:p>
    <w:p w:rsidR="00F16A17" w:rsidRDefault="00F16A17" w:rsidP="00F16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</w:t>
      </w:r>
      <w:r w:rsidRPr="00950031">
        <w:rPr>
          <w:sz w:val="28"/>
          <w:szCs w:val="28"/>
        </w:rPr>
        <w:t>становлено</w:t>
      </w:r>
      <w:r>
        <w:rPr>
          <w:sz w:val="28"/>
          <w:szCs w:val="28"/>
        </w:rPr>
        <w:t>, что ООО «ЖКХ Многовершинный», осуществляющий деятельность в сфере обращения с отходами, своевременно</w:t>
      </w:r>
      <w:r w:rsidRPr="00A64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предоставил </w:t>
      </w:r>
      <w:r w:rsidRPr="00A6440A">
        <w:rPr>
          <w:sz w:val="28"/>
          <w:szCs w:val="28"/>
        </w:rPr>
        <w:t>отчет по форме № 2-ТП (отходы)</w:t>
      </w:r>
      <w:r>
        <w:rPr>
          <w:sz w:val="28"/>
          <w:szCs w:val="28"/>
        </w:rPr>
        <w:t xml:space="preserve"> за 2018 год в </w:t>
      </w:r>
      <w:r w:rsidRPr="00A6440A">
        <w:rPr>
          <w:sz w:val="28"/>
          <w:szCs w:val="28"/>
        </w:rPr>
        <w:t xml:space="preserve">Департамент Росприроднадзора по </w:t>
      </w:r>
      <w:r>
        <w:rPr>
          <w:sz w:val="28"/>
          <w:szCs w:val="28"/>
        </w:rPr>
        <w:t>ДФО.</w:t>
      </w:r>
    </w:p>
    <w:p w:rsidR="00F16A17" w:rsidRDefault="00F16A17" w:rsidP="00F16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 нарушением природоохранный прокурор обратился в суд с иском о возложении на организацию обязанности по предоставлению в уполномоченный орган </w:t>
      </w:r>
      <w:r w:rsidRPr="00A6440A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A6440A">
        <w:rPr>
          <w:sz w:val="28"/>
          <w:szCs w:val="28"/>
        </w:rPr>
        <w:t xml:space="preserve"> </w:t>
      </w:r>
      <w:r>
        <w:rPr>
          <w:sz w:val="28"/>
          <w:szCs w:val="28"/>
        </w:rPr>
        <w:t>за 2018 год.</w:t>
      </w:r>
    </w:p>
    <w:p w:rsidR="00F16A17" w:rsidRDefault="00F16A17" w:rsidP="00F16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требования прокурора удовлетворены в полном объеме, организацией подготовлен и направлен в </w:t>
      </w:r>
      <w:r w:rsidRPr="00A6440A">
        <w:rPr>
          <w:sz w:val="28"/>
          <w:szCs w:val="28"/>
        </w:rPr>
        <w:t xml:space="preserve">Департамент Росприроднадзора по </w:t>
      </w:r>
      <w:r>
        <w:rPr>
          <w:sz w:val="28"/>
          <w:szCs w:val="28"/>
        </w:rPr>
        <w:t>ДФО</w:t>
      </w:r>
      <w:r w:rsidRPr="00A6440A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 </w:t>
      </w:r>
      <w:r w:rsidRPr="00A6440A">
        <w:rPr>
          <w:sz w:val="28"/>
          <w:szCs w:val="28"/>
        </w:rPr>
        <w:t>по форме № 2-ТП (отходы)</w:t>
      </w:r>
      <w:r>
        <w:rPr>
          <w:sz w:val="28"/>
          <w:szCs w:val="28"/>
        </w:rPr>
        <w:t xml:space="preserve"> за 2018 год.</w:t>
      </w:r>
    </w:p>
    <w:p w:rsidR="00E40A0C" w:rsidRDefault="00E40A0C" w:rsidP="00553F82">
      <w:pPr>
        <w:ind w:right="-6" w:firstLine="720"/>
        <w:jc w:val="both"/>
        <w:rPr>
          <w:sz w:val="28"/>
          <w:szCs w:val="28"/>
        </w:rPr>
      </w:pPr>
    </w:p>
    <w:p w:rsidR="00B678B8" w:rsidRDefault="00B678B8" w:rsidP="009B1211">
      <w:pPr>
        <w:spacing w:line="240" w:lineRule="exact"/>
        <w:jc w:val="both"/>
        <w:rPr>
          <w:sz w:val="28"/>
          <w:szCs w:val="28"/>
        </w:rPr>
      </w:pPr>
    </w:p>
    <w:p w:rsidR="00BD227C" w:rsidRPr="00796EBE" w:rsidRDefault="00BD227C" w:rsidP="0096180B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BD227C" w:rsidRPr="00796EBE" w:rsidSect="00553F82">
      <w:pgSz w:w="11906" w:h="16838"/>
      <w:pgMar w:top="107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13" w:rsidRDefault="005F0713" w:rsidP="00D96CE9">
      <w:r>
        <w:separator/>
      </w:r>
    </w:p>
  </w:endnote>
  <w:endnote w:type="continuationSeparator" w:id="0">
    <w:p w:rsidR="005F0713" w:rsidRDefault="005F0713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13" w:rsidRDefault="005F0713" w:rsidP="00D96CE9">
      <w:r>
        <w:separator/>
      </w:r>
    </w:p>
  </w:footnote>
  <w:footnote w:type="continuationSeparator" w:id="0">
    <w:p w:rsidR="005F0713" w:rsidRDefault="005F0713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1031C"/>
    <w:rsid w:val="00011E36"/>
    <w:rsid w:val="00034595"/>
    <w:rsid w:val="000407B6"/>
    <w:rsid w:val="000501B6"/>
    <w:rsid w:val="00093E6D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4A20"/>
    <w:rsid w:val="001839B0"/>
    <w:rsid w:val="001A3766"/>
    <w:rsid w:val="001A72FF"/>
    <w:rsid w:val="001C0B8D"/>
    <w:rsid w:val="001C24B4"/>
    <w:rsid w:val="001D4A41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91E01"/>
    <w:rsid w:val="00295335"/>
    <w:rsid w:val="002A672E"/>
    <w:rsid w:val="002A72F1"/>
    <w:rsid w:val="002B3D44"/>
    <w:rsid w:val="002C0019"/>
    <w:rsid w:val="002C48D8"/>
    <w:rsid w:val="002F1285"/>
    <w:rsid w:val="00310740"/>
    <w:rsid w:val="00312FCA"/>
    <w:rsid w:val="00330241"/>
    <w:rsid w:val="003329F7"/>
    <w:rsid w:val="00334CF2"/>
    <w:rsid w:val="00375854"/>
    <w:rsid w:val="003904A6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7AFF"/>
    <w:rsid w:val="004253CD"/>
    <w:rsid w:val="004266DA"/>
    <w:rsid w:val="00431362"/>
    <w:rsid w:val="00437D68"/>
    <w:rsid w:val="00455F9E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3B18"/>
    <w:rsid w:val="004E05F1"/>
    <w:rsid w:val="004F1058"/>
    <w:rsid w:val="004F30EA"/>
    <w:rsid w:val="00502899"/>
    <w:rsid w:val="0052111B"/>
    <w:rsid w:val="00542334"/>
    <w:rsid w:val="00553F82"/>
    <w:rsid w:val="00557AE3"/>
    <w:rsid w:val="00576F55"/>
    <w:rsid w:val="0058078A"/>
    <w:rsid w:val="0058557F"/>
    <w:rsid w:val="005A1C95"/>
    <w:rsid w:val="005A65BC"/>
    <w:rsid w:val="005B3FEC"/>
    <w:rsid w:val="005C6DC5"/>
    <w:rsid w:val="005D2319"/>
    <w:rsid w:val="005E0F7F"/>
    <w:rsid w:val="005F0713"/>
    <w:rsid w:val="005F1E5B"/>
    <w:rsid w:val="006008EC"/>
    <w:rsid w:val="006263AB"/>
    <w:rsid w:val="0062711E"/>
    <w:rsid w:val="00627168"/>
    <w:rsid w:val="006307BA"/>
    <w:rsid w:val="00631636"/>
    <w:rsid w:val="00646F0F"/>
    <w:rsid w:val="006543AA"/>
    <w:rsid w:val="006722FF"/>
    <w:rsid w:val="006728D4"/>
    <w:rsid w:val="00677422"/>
    <w:rsid w:val="00685B18"/>
    <w:rsid w:val="00687361"/>
    <w:rsid w:val="0069541C"/>
    <w:rsid w:val="00695461"/>
    <w:rsid w:val="006D4F5C"/>
    <w:rsid w:val="006E37FC"/>
    <w:rsid w:val="006F5DB9"/>
    <w:rsid w:val="00703062"/>
    <w:rsid w:val="007050B4"/>
    <w:rsid w:val="00706F2D"/>
    <w:rsid w:val="00710A34"/>
    <w:rsid w:val="0075343E"/>
    <w:rsid w:val="00754FB5"/>
    <w:rsid w:val="00755E26"/>
    <w:rsid w:val="00757E79"/>
    <w:rsid w:val="007604DC"/>
    <w:rsid w:val="00762EAA"/>
    <w:rsid w:val="00770563"/>
    <w:rsid w:val="007945D8"/>
    <w:rsid w:val="00796EBE"/>
    <w:rsid w:val="007B5B53"/>
    <w:rsid w:val="007C3665"/>
    <w:rsid w:val="007D3A0D"/>
    <w:rsid w:val="00802E49"/>
    <w:rsid w:val="00810646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5F93"/>
    <w:rsid w:val="008D578B"/>
    <w:rsid w:val="008F2B59"/>
    <w:rsid w:val="00900FAD"/>
    <w:rsid w:val="00912DEE"/>
    <w:rsid w:val="009148F7"/>
    <w:rsid w:val="00926EAC"/>
    <w:rsid w:val="00947FE2"/>
    <w:rsid w:val="00956523"/>
    <w:rsid w:val="0096180B"/>
    <w:rsid w:val="00965EBE"/>
    <w:rsid w:val="00975FC3"/>
    <w:rsid w:val="009A3E04"/>
    <w:rsid w:val="009B1211"/>
    <w:rsid w:val="009C0C8F"/>
    <w:rsid w:val="009D0569"/>
    <w:rsid w:val="00A1256C"/>
    <w:rsid w:val="00A1458A"/>
    <w:rsid w:val="00A14EA6"/>
    <w:rsid w:val="00A23E9E"/>
    <w:rsid w:val="00A46CDF"/>
    <w:rsid w:val="00A52888"/>
    <w:rsid w:val="00A543A6"/>
    <w:rsid w:val="00A5633C"/>
    <w:rsid w:val="00A56951"/>
    <w:rsid w:val="00A73E18"/>
    <w:rsid w:val="00A767C6"/>
    <w:rsid w:val="00A767DD"/>
    <w:rsid w:val="00A776EC"/>
    <w:rsid w:val="00A80B94"/>
    <w:rsid w:val="00AB2D9D"/>
    <w:rsid w:val="00AC02B9"/>
    <w:rsid w:val="00AC464F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678B8"/>
    <w:rsid w:val="00B741BD"/>
    <w:rsid w:val="00BA2CD1"/>
    <w:rsid w:val="00BA2ED3"/>
    <w:rsid w:val="00BC1B74"/>
    <w:rsid w:val="00BC33CE"/>
    <w:rsid w:val="00BD227C"/>
    <w:rsid w:val="00BD5791"/>
    <w:rsid w:val="00BF7889"/>
    <w:rsid w:val="00C02691"/>
    <w:rsid w:val="00C02D66"/>
    <w:rsid w:val="00C1276A"/>
    <w:rsid w:val="00C26F78"/>
    <w:rsid w:val="00C45FBD"/>
    <w:rsid w:val="00C50522"/>
    <w:rsid w:val="00C65CE6"/>
    <w:rsid w:val="00C71359"/>
    <w:rsid w:val="00C73779"/>
    <w:rsid w:val="00C85429"/>
    <w:rsid w:val="00CB7B80"/>
    <w:rsid w:val="00CC1B93"/>
    <w:rsid w:val="00CC63B1"/>
    <w:rsid w:val="00CD2085"/>
    <w:rsid w:val="00CD2C39"/>
    <w:rsid w:val="00CE4379"/>
    <w:rsid w:val="00CE64B1"/>
    <w:rsid w:val="00CF5E65"/>
    <w:rsid w:val="00D00338"/>
    <w:rsid w:val="00D14C27"/>
    <w:rsid w:val="00D15D99"/>
    <w:rsid w:val="00D4048E"/>
    <w:rsid w:val="00D75952"/>
    <w:rsid w:val="00D96CE9"/>
    <w:rsid w:val="00DB2EFF"/>
    <w:rsid w:val="00DB49DE"/>
    <w:rsid w:val="00DC2A16"/>
    <w:rsid w:val="00DD738D"/>
    <w:rsid w:val="00E03DBD"/>
    <w:rsid w:val="00E04F88"/>
    <w:rsid w:val="00E12071"/>
    <w:rsid w:val="00E12B28"/>
    <w:rsid w:val="00E154D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B218E"/>
    <w:rsid w:val="00EE22DF"/>
    <w:rsid w:val="00EE252F"/>
    <w:rsid w:val="00F1205D"/>
    <w:rsid w:val="00F1589F"/>
    <w:rsid w:val="00F16A17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468D"/>
    <w:rsid w:val="00F858FA"/>
    <w:rsid w:val="00FD06F8"/>
    <w:rsid w:val="00FD3EF9"/>
    <w:rsid w:val="00FD464E"/>
    <w:rsid w:val="00FE1279"/>
    <w:rsid w:val="00FE1758"/>
    <w:rsid w:val="00FE3671"/>
    <w:rsid w:val="00FF034D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1ACF97-78F7-465E-B345-63387F6B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7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900</CharactersWithSpaces>
  <SharedDoc>false</SharedDoc>
  <HLinks>
    <vt:vector size="6" baseType="variant"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consultantplus://offline/ref=27EE26BFBDCD71AF3507A5052FA4F0CE0CDCB4EEC2F48C14DE21810FB139EA3D3A05FE061C5D58m5E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IntelCoreI3</cp:lastModifiedBy>
  <cp:revision>4</cp:revision>
  <cp:lastPrinted>2017-08-29T01:29:00Z</cp:lastPrinted>
  <dcterms:created xsi:type="dcterms:W3CDTF">2019-06-26T06:44:00Z</dcterms:created>
  <dcterms:modified xsi:type="dcterms:W3CDTF">2019-06-26T23:13:00Z</dcterms:modified>
</cp:coreProperties>
</file>